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B358" w14:textId="446FB802" w:rsidR="00A6785F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DE37EB">
        <w:rPr>
          <w:rFonts w:ascii="Times New Roman" w:hAnsi="Times New Roman" w:cs="Times New Roman"/>
          <w:sz w:val="24"/>
          <w:szCs w:val="24"/>
          <w:lang w:val="es-CO"/>
        </w:rPr>
        <w:t xml:space="preserve">Bogotá </w:t>
      </w:r>
      <w:r w:rsidR="00D50E9F">
        <w:rPr>
          <w:rFonts w:ascii="Times New Roman" w:hAnsi="Times New Roman" w:cs="Times New Roman"/>
          <w:sz w:val="24"/>
          <w:szCs w:val="24"/>
          <w:lang w:val="es-CO"/>
        </w:rPr>
        <w:t>6/12</w:t>
      </w:r>
      <w:r w:rsidR="00066546">
        <w:rPr>
          <w:rFonts w:ascii="Times New Roman" w:hAnsi="Times New Roman" w:cs="Times New Roman"/>
          <w:sz w:val="24"/>
          <w:szCs w:val="24"/>
          <w:lang w:val="es-CO"/>
        </w:rPr>
        <w:t>/</w:t>
      </w:r>
      <w:r w:rsidR="00F723C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DE37EB">
        <w:rPr>
          <w:rFonts w:ascii="Times New Roman" w:hAnsi="Times New Roman" w:cs="Times New Roman"/>
          <w:sz w:val="24"/>
          <w:szCs w:val="24"/>
          <w:lang w:val="es-CO"/>
        </w:rPr>
        <w:t>2020</w:t>
      </w:r>
    </w:p>
    <w:p w14:paraId="397E2474" w14:textId="37495500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134EB932" w14:textId="4E235E9F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3DF1E117" w14:textId="0354F558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6D54D71B" w14:textId="36809377" w:rsidR="00571509" w:rsidRPr="00DE37EB" w:rsidRDefault="00D50E9F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Señores Unitec</w:t>
      </w:r>
    </w:p>
    <w:p w14:paraId="300728B8" w14:textId="77777777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1E6B8754" w14:textId="1E33682D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353044D7" w14:textId="1DB1FAE7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DE37EB">
        <w:rPr>
          <w:rFonts w:ascii="Times New Roman" w:hAnsi="Times New Roman" w:cs="Times New Roman"/>
          <w:sz w:val="24"/>
          <w:szCs w:val="24"/>
          <w:lang w:val="es-CO"/>
        </w:rPr>
        <w:t>Cordial saludos</w:t>
      </w:r>
    </w:p>
    <w:p w14:paraId="4FF34483" w14:textId="42983234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63CABBD9" w14:textId="38ED89A9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DE37EB">
        <w:rPr>
          <w:rFonts w:ascii="Times New Roman" w:hAnsi="Times New Roman" w:cs="Times New Roman"/>
          <w:sz w:val="24"/>
          <w:szCs w:val="24"/>
          <w:lang w:val="es-CO"/>
        </w:rPr>
        <w:t>Y</w:t>
      </w:r>
      <w:r w:rsidR="00D50E9F">
        <w:rPr>
          <w:rFonts w:ascii="Times New Roman" w:hAnsi="Times New Roman" w:cs="Times New Roman"/>
          <w:sz w:val="24"/>
          <w:szCs w:val="24"/>
          <w:lang w:val="es-CO"/>
        </w:rPr>
        <w:t>o, Camila Alejandra Garcia Valencia estudiante de Diseño Gráfico</w:t>
      </w:r>
      <w:r w:rsidRPr="00DE37EB">
        <w:rPr>
          <w:rFonts w:ascii="Times New Roman" w:hAnsi="Times New Roman" w:cs="Times New Roman"/>
          <w:sz w:val="24"/>
          <w:szCs w:val="24"/>
          <w:lang w:val="es-CO"/>
        </w:rPr>
        <w:t>,</w:t>
      </w:r>
      <w:r w:rsidR="00D50E9F">
        <w:rPr>
          <w:rFonts w:ascii="Times New Roman" w:hAnsi="Times New Roman" w:cs="Times New Roman"/>
          <w:sz w:val="24"/>
          <w:szCs w:val="24"/>
          <w:lang w:val="es-CO"/>
        </w:rPr>
        <w:t xml:space="preserve"> solicito que me permitan el reintegro para inscribir materias en el periodo 2021-1 y poder continuar mi carrera en la universidad.</w:t>
      </w:r>
      <w:r w:rsidRPr="00DE37EB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14:paraId="27852831" w14:textId="3A63BA64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1EF258F6" w14:textId="524B858C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364F1DD5" w14:textId="773E4F51" w:rsidR="00571509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DE37EB">
        <w:rPr>
          <w:rFonts w:ascii="Times New Roman" w:hAnsi="Times New Roman" w:cs="Times New Roman"/>
          <w:sz w:val="24"/>
          <w:szCs w:val="24"/>
          <w:lang w:val="es-CO"/>
        </w:rPr>
        <w:t>Quedó atento a cualquier inquietud y/o respuesta.</w:t>
      </w:r>
    </w:p>
    <w:p w14:paraId="2C75C971" w14:textId="77777777" w:rsidR="00DE37EB" w:rsidRPr="00DE37EB" w:rsidRDefault="00DE37EB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044D363C" w14:textId="21264F20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55B6425C" w14:textId="4C1CA50E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01F4D791" w14:textId="4220461B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DE37EB">
        <w:rPr>
          <w:rFonts w:ascii="Times New Roman" w:hAnsi="Times New Roman" w:cs="Times New Roman"/>
          <w:sz w:val="24"/>
          <w:szCs w:val="24"/>
          <w:lang w:val="es-CO"/>
        </w:rPr>
        <w:t>Gracias.</w:t>
      </w:r>
    </w:p>
    <w:p w14:paraId="6B2E5B37" w14:textId="6C6E2BEA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59978F3E" w14:textId="265F1245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284CA541" w14:textId="1A664FC1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DE37EB">
        <w:rPr>
          <w:rFonts w:ascii="Times New Roman" w:hAnsi="Times New Roman" w:cs="Times New Roman"/>
          <w:sz w:val="24"/>
          <w:szCs w:val="24"/>
          <w:lang w:val="es-CO"/>
        </w:rPr>
        <w:t xml:space="preserve">Cordialmente </w:t>
      </w:r>
    </w:p>
    <w:p w14:paraId="620E4EB1" w14:textId="59EDC340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11685E1F" w14:textId="6BEF8601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5EF4BDC9" w14:textId="3F11E149" w:rsidR="00571509" w:rsidRPr="00DE37EB" w:rsidRDefault="00D50E9F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Camila Garcia </w:t>
      </w:r>
      <w:bookmarkStart w:id="0" w:name="_GoBack"/>
      <w:bookmarkEnd w:id="0"/>
      <w:r w:rsidR="00571509" w:rsidRPr="00DE37EB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14:paraId="6A9DD66D" w14:textId="4437F155" w:rsidR="00571509" w:rsidRDefault="00571509">
      <w:pPr>
        <w:rPr>
          <w:lang w:val="es-CO"/>
        </w:rPr>
      </w:pPr>
    </w:p>
    <w:p w14:paraId="31322CA3" w14:textId="6CE72C20" w:rsidR="00571509" w:rsidRDefault="00571509">
      <w:pPr>
        <w:rPr>
          <w:lang w:val="es-CO"/>
        </w:rPr>
      </w:pPr>
    </w:p>
    <w:p w14:paraId="7B94A954" w14:textId="1130F654" w:rsidR="00571509" w:rsidRDefault="00571509">
      <w:pPr>
        <w:rPr>
          <w:lang w:val="es-CO"/>
        </w:rPr>
      </w:pPr>
    </w:p>
    <w:p w14:paraId="1E669CE8" w14:textId="619E2015" w:rsidR="00571509" w:rsidRDefault="00571509">
      <w:pPr>
        <w:rPr>
          <w:lang w:val="es-CO"/>
        </w:rPr>
      </w:pPr>
    </w:p>
    <w:p w14:paraId="0A41C17D" w14:textId="77777777" w:rsidR="00571509" w:rsidRPr="00571509" w:rsidRDefault="00571509">
      <w:pPr>
        <w:rPr>
          <w:lang w:val="es-CO"/>
        </w:rPr>
      </w:pPr>
    </w:p>
    <w:sectPr w:rsidR="00571509" w:rsidRPr="00571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F9F2F" w14:textId="77777777" w:rsidR="00C069D3" w:rsidRDefault="00C069D3" w:rsidP="00F723C0">
      <w:pPr>
        <w:spacing w:after="0" w:line="240" w:lineRule="auto"/>
      </w:pPr>
      <w:r>
        <w:separator/>
      </w:r>
    </w:p>
  </w:endnote>
  <w:endnote w:type="continuationSeparator" w:id="0">
    <w:p w14:paraId="36EF664D" w14:textId="77777777" w:rsidR="00C069D3" w:rsidRDefault="00C069D3" w:rsidP="00F7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1035B" w14:textId="77777777" w:rsidR="00C069D3" w:rsidRDefault="00C069D3" w:rsidP="00F723C0">
      <w:pPr>
        <w:spacing w:after="0" w:line="240" w:lineRule="auto"/>
      </w:pPr>
      <w:r>
        <w:separator/>
      </w:r>
    </w:p>
  </w:footnote>
  <w:footnote w:type="continuationSeparator" w:id="0">
    <w:p w14:paraId="00990D67" w14:textId="77777777" w:rsidR="00C069D3" w:rsidRDefault="00C069D3" w:rsidP="00F72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09"/>
    <w:rsid w:val="00066546"/>
    <w:rsid w:val="00113EA8"/>
    <w:rsid w:val="00571509"/>
    <w:rsid w:val="00A6785F"/>
    <w:rsid w:val="00AB1101"/>
    <w:rsid w:val="00C069D3"/>
    <w:rsid w:val="00D055C9"/>
    <w:rsid w:val="00D50E9F"/>
    <w:rsid w:val="00D64B4B"/>
    <w:rsid w:val="00DD316C"/>
    <w:rsid w:val="00DE37EB"/>
    <w:rsid w:val="00F7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C1D4"/>
  <w15:chartTrackingRefBased/>
  <w15:docId w15:val="{E508FC2F-B589-40D6-AA35-7FB8213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3C0"/>
  </w:style>
  <w:style w:type="paragraph" w:styleId="Piedepgina">
    <w:name w:val="footer"/>
    <w:basedOn w:val="Normal"/>
    <w:link w:val="PiedepginaCar"/>
    <w:uiPriority w:val="99"/>
    <w:unhideWhenUsed/>
    <w:rsid w:val="00F72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2020-12-07T03:36:00Z</dcterms:created>
  <dcterms:modified xsi:type="dcterms:W3CDTF">2020-12-07T03:36:00Z</dcterms:modified>
</cp:coreProperties>
</file>