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1FF9E" w14:textId="6B536FF8" w:rsidR="005E0468" w:rsidRDefault="005E0468">
      <w:pPr>
        <w:rPr>
          <w:noProof/>
        </w:rPr>
      </w:pPr>
      <w:r>
        <w:rPr>
          <w:noProof/>
        </w:rPr>
        <w:drawing>
          <wp:inline distT="0" distB="0" distL="0" distR="0" wp14:anchorId="7AFB5C66" wp14:editId="370444CC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A0514" w14:textId="77777777" w:rsidR="005E0468" w:rsidRDefault="005E0468">
      <w:pPr>
        <w:rPr>
          <w:noProof/>
        </w:rPr>
      </w:pPr>
    </w:p>
    <w:p w14:paraId="1C862458" w14:textId="77777777" w:rsidR="005E0468" w:rsidRDefault="005E0468">
      <w:pPr>
        <w:rPr>
          <w:noProof/>
        </w:rPr>
      </w:pPr>
    </w:p>
    <w:p w14:paraId="190E94B2" w14:textId="77777777" w:rsidR="005E0468" w:rsidRDefault="005E0468">
      <w:pPr>
        <w:rPr>
          <w:noProof/>
        </w:rPr>
      </w:pPr>
    </w:p>
    <w:p w14:paraId="2DF71800" w14:textId="77777777" w:rsidR="005E0468" w:rsidRDefault="005E0468">
      <w:pPr>
        <w:rPr>
          <w:noProof/>
        </w:rPr>
      </w:pPr>
    </w:p>
    <w:p w14:paraId="3F667DB4" w14:textId="77777777" w:rsidR="005E0468" w:rsidRDefault="005E0468">
      <w:pPr>
        <w:rPr>
          <w:noProof/>
        </w:rPr>
      </w:pPr>
    </w:p>
    <w:p w14:paraId="0E6B8F6A" w14:textId="7B607B48" w:rsidR="005E0468" w:rsidRDefault="005E0468">
      <w:r>
        <w:rPr>
          <w:noProof/>
        </w:rPr>
        <w:drawing>
          <wp:inline distT="0" distB="0" distL="0" distR="0" wp14:anchorId="16F5334E" wp14:editId="02158593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04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68"/>
    <w:rsid w:val="005E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5FBC"/>
  <w15:chartTrackingRefBased/>
  <w15:docId w15:val="{2C3A2407-782A-427E-8E5C-AA3F8684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 Paola Ramirez Gomez</dc:creator>
  <cp:keywords/>
  <dc:description/>
  <cp:lastModifiedBy>Yesica Paola Ramirez Gomez</cp:lastModifiedBy>
  <cp:revision>1</cp:revision>
  <dcterms:created xsi:type="dcterms:W3CDTF">2023-02-07T17:01:00Z</dcterms:created>
  <dcterms:modified xsi:type="dcterms:W3CDTF">2023-02-07T17:04:00Z</dcterms:modified>
</cp:coreProperties>
</file>